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3769"/>
        <w:tblW w:w="9399" w:type="dxa"/>
        <w:tblLook w:val="04A0" w:firstRow="1" w:lastRow="0" w:firstColumn="1" w:lastColumn="0" w:noHBand="0" w:noVBand="1"/>
      </w:tblPr>
      <w:tblGrid>
        <w:gridCol w:w="9399"/>
      </w:tblGrid>
      <w:tr w:rsidR="00F871B3" w:rsidTr="00F871B3">
        <w:trPr>
          <w:trHeight w:val="309"/>
        </w:trPr>
        <w:tc>
          <w:tcPr>
            <w:tcW w:w="9399" w:type="dxa"/>
            <w:shd w:val="clear" w:color="auto" w:fill="FFF2CC" w:themeFill="accent4" w:themeFillTint="33"/>
          </w:tcPr>
          <w:p w:rsidR="00F871B3" w:rsidRDefault="00097226" w:rsidP="00F871B3">
            <w:r>
              <w:rPr>
                <w:noProof/>
                <w:lang w:eastAsia="en-GB"/>
              </w:rPr>
              <mc:AlternateContent>
                <mc:Choice Requires="wps">
                  <w:drawing>
                    <wp:anchor distT="45720" distB="45720" distL="114300" distR="114300" simplePos="0" relativeHeight="251660288" behindDoc="1" locked="0" layoutInCell="1" allowOverlap="1">
                      <wp:simplePos x="0" y="0"/>
                      <wp:positionH relativeFrom="column">
                        <wp:posOffset>-33655</wp:posOffset>
                      </wp:positionH>
                      <wp:positionV relativeFrom="paragraph">
                        <wp:posOffset>-1318895</wp:posOffset>
                      </wp:positionV>
                      <wp:extent cx="5867400" cy="7010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701040"/>
                              </a:xfrm>
                              <a:prstGeom prst="rect">
                                <a:avLst/>
                              </a:prstGeom>
                              <a:solidFill>
                                <a:srgbClr val="FFFFFF"/>
                              </a:solidFill>
                              <a:ln w="9525">
                                <a:noFill/>
                                <a:miter lim="800000"/>
                                <a:headEnd/>
                                <a:tailEnd/>
                              </a:ln>
                            </wps:spPr>
                            <wps:txbx>
                              <w:txbxContent>
                                <w:p w:rsidR="0043309B" w:rsidRDefault="0043309B" w:rsidP="0043309B">
                                  <w:pPr>
                                    <w:jc w:val="center"/>
                                  </w:pPr>
                                  <w:r>
                                    <w:t>To help us to get to know you a little better we have prepared some optional questions for you to fill in, either together or fill in one each and send them to your registrar separately. This will help us to create a ceremony that is personal to you as a couple.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5pt;margin-top:-103.85pt;width:462pt;height:55.2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" stroked="f">
                      <v:textbox>
                        <w:txbxContent>
                          <w:p w:rsidR="0043309B" w:rsidRDefault="0043309B" w:rsidP="0043309B">
                            <w:pPr>
                              <w:jc w:val="center"/>
                            </w:pPr>
                            <w:r>
                              <w:t>To help us to get to know you a little better we have prepared some optional questions for you to fill in, either together or fill in one each and send them to your registrar separately. This will help us to create a ceremony that is personal to you as a couple.</w:t>
                            </w:r>
                          </w:p>
                        </w:txbxContent>
                      </v:textbox>
                    </v:shape>
                  </w:pict>
                </mc:Fallback>
              </mc:AlternateContent>
            </w:r>
            <w:r w:rsidR="0043309B">
              <w:rPr>
                <w:noProof/>
                <w:lang w:eastAsia="en-GB"/>
              </w:rPr>
              <mc:AlternateContent>
                <mc:Choice Requires="wps">
                  <w:drawing>
                    <wp:anchor distT="45720" distB="45720" distL="114300" distR="114300" simplePos="0" relativeHeight="251662336" behindDoc="1" locked="0" layoutInCell="1" allowOverlap="1">
                      <wp:simplePos x="0" y="0"/>
                      <wp:positionH relativeFrom="column">
                        <wp:posOffset>-41275</wp:posOffset>
                      </wp:positionH>
                      <wp:positionV relativeFrom="paragraph">
                        <wp:posOffset>-624205</wp:posOffset>
                      </wp:positionV>
                      <wp:extent cx="5897880" cy="548640"/>
                      <wp:effectExtent l="0" t="0" r="762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548640"/>
                              </a:xfrm>
                              <a:prstGeom prst="rect">
                                <a:avLst/>
                              </a:prstGeom>
                              <a:solidFill>
                                <a:srgbClr val="FFFFFF"/>
                              </a:solidFill>
                              <a:ln w="9525">
                                <a:noFill/>
                                <a:miter lim="800000"/>
                                <a:headEnd/>
                                <a:tailEnd/>
                              </a:ln>
                            </wps:spPr>
                            <wps:txbx>
                              <w:txbxContent>
                                <w:p w:rsidR="0043309B" w:rsidRDefault="0043309B">
                                  <w:r>
                                    <w:t>Couples Names: ___</w:t>
                                  </w:r>
                                  <w:r w:rsidR="00097226">
                                    <w:t>____________________________</w:t>
                                  </w:r>
                                  <w:proofErr w:type="gramStart"/>
                                  <w:r w:rsidR="00097226">
                                    <w:t>_  &amp;</w:t>
                                  </w:r>
                                  <w:proofErr w:type="gramEnd"/>
                                  <w:r w:rsidR="00097226">
                                    <w:t xml:space="preserve">  </w:t>
                                  </w:r>
                                  <w:r>
                                    <w:t>_____</w:t>
                                  </w:r>
                                  <w:r w:rsidR="00097226">
                                    <w:t>____________________________</w:t>
                                  </w:r>
                                </w:p>
                                <w:p w:rsidR="0043309B" w:rsidRDefault="0043309B" w:rsidP="00097226">
                                  <w:pPr>
                                    <w:ind w:left="720" w:firstLine="720"/>
                                  </w:pPr>
                                  <w:r>
                                    <w:t>Date of Marriage: 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25pt;margin-top:-49.15pt;width:464.4pt;height:43.2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" stroked="f">
                      <v:textbox>
                        <w:txbxContent>
                          <w:p w:rsidR="0043309B" w:rsidRDefault="0043309B">
                            <w:r>
                              <w:t>Couples Names: ___</w:t>
                            </w:r>
                            <w:r w:rsidR="00097226">
                              <w:t>____________________________</w:t>
                            </w:r>
                            <w:proofErr w:type="gramStart"/>
                            <w:r w:rsidR="00097226">
                              <w:t>_  &amp;</w:t>
                            </w:r>
                            <w:proofErr w:type="gramEnd"/>
                            <w:r w:rsidR="00097226">
                              <w:t xml:space="preserve">  </w:t>
                            </w:r>
                            <w:r>
                              <w:t>_____</w:t>
                            </w:r>
                            <w:r w:rsidR="00097226">
                              <w:t>____________________________</w:t>
                            </w:r>
                          </w:p>
                          <w:p w:rsidR="0043309B" w:rsidRDefault="0043309B" w:rsidP="00097226">
                            <w:pPr>
                              <w:ind w:left="720" w:firstLine="720"/>
                            </w:pPr>
                            <w:r>
                              <w:t>Date of Marriage: _______________________________________</w:t>
                            </w:r>
                          </w:p>
                        </w:txbxContent>
                      </v:textbox>
                    </v:shape>
                  </w:pict>
                </mc:Fallback>
              </mc:AlternateContent>
            </w:r>
            <w:r w:rsidR="00F871B3">
              <w:rPr>
                <w:noProof/>
                <w:lang w:eastAsia="en-GB"/>
              </w:rPr>
              <w:drawing>
                <wp:anchor distT="0" distB="0" distL="114300" distR="114300" simplePos="0" relativeHeight="251658240" behindDoc="1" locked="0" layoutInCell="1" allowOverlap="1">
                  <wp:simplePos x="0" y="0"/>
                  <wp:positionH relativeFrom="margin">
                    <wp:posOffset>-18415</wp:posOffset>
                  </wp:positionH>
                  <wp:positionV relativeFrom="page">
                    <wp:posOffset>-2811145</wp:posOffset>
                  </wp:positionV>
                  <wp:extent cx="5669280" cy="1629410"/>
                  <wp:effectExtent l="0" t="0" r="762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youre-getting-married.jpg"/>
                          <pic:cNvPicPr/>
                        </pic:nvPicPr>
                        <pic:blipFill>
                          <a:blip r:embed="rId4">
                            <a:extLst>
                              <a:ext uri="{28A0092B-C50C-407E-A947-70E740481C1C}">
                                <a14:useLocalDpi xmlns:a14="http://schemas.microsoft.com/office/drawing/2010/main" val="0"/>
                              </a:ext>
                            </a:extLst>
                          </a:blip>
                          <a:stretch>
                            <a:fillRect/>
                          </a:stretch>
                        </pic:blipFill>
                        <pic:spPr>
                          <a:xfrm>
                            <a:off x="0" y="0"/>
                            <a:ext cx="5669280" cy="1629410"/>
                          </a:xfrm>
                          <a:prstGeom prst="rect">
                            <a:avLst/>
                          </a:prstGeom>
                        </pic:spPr>
                      </pic:pic>
                    </a:graphicData>
                  </a:graphic>
                </wp:anchor>
              </w:drawing>
            </w:r>
            <w:r w:rsidR="00F871B3" w:rsidRPr="00F871B3">
              <w:t>How long have you been together?</w:t>
            </w:r>
          </w:p>
        </w:tc>
      </w:tr>
      <w:tr w:rsidR="00F871B3" w:rsidTr="00F871B3">
        <w:trPr>
          <w:trHeight w:val="1503"/>
        </w:trPr>
        <w:tc>
          <w:tcPr>
            <w:tcW w:w="9399" w:type="dxa"/>
          </w:tcPr>
          <w:p w:rsidR="00F871B3" w:rsidRDefault="00F871B3" w:rsidP="00F871B3"/>
        </w:tc>
      </w:tr>
      <w:tr w:rsidR="00F871B3" w:rsidTr="00F871B3">
        <w:trPr>
          <w:trHeight w:val="323"/>
        </w:trPr>
        <w:tc>
          <w:tcPr>
            <w:tcW w:w="9399" w:type="dxa"/>
            <w:shd w:val="clear" w:color="auto" w:fill="FFF2CC" w:themeFill="accent4" w:themeFillTint="33"/>
          </w:tcPr>
          <w:p w:rsidR="00F871B3" w:rsidRDefault="00F871B3" w:rsidP="00F871B3">
            <w:r w:rsidRPr="00F871B3">
              <w:t>When did you realise he/she was the ‘one’?</w:t>
            </w:r>
          </w:p>
        </w:tc>
      </w:tr>
      <w:tr w:rsidR="00F871B3" w:rsidTr="00F871B3">
        <w:trPr>
          <w:trHeight w:val="1798"/>
        </w:trPr>
        <w:tc>
          <w:tcPr>
            <w:tcW w:w="9399" w:type="dxa"/>
          </w:tcPr>
          <w:p w:rsidR="00F871B3" w:rsidRDefault="00F871B3" w:rsidP="00F871B3"/>
        </w:tc>
        <w:bookmarkStart w:id="0" w:name="_GoBack"/>
        <w:bookmarkEnd w:id="0"/>
      </w:tr>
      <w:tr w:rsidR="00F871B3" w:rsidTr="00F871B3">
        <w:trPr>
          <w:trHeight w:val="309"/>
        </w:trPr>
        <w:tc>
          <w:tcPr>
            <w:tcW w:w="9399" w:type="dxa"/>
            <w:shd w:val="clear" w:color="auto" w:fill="FFF2CC" w:themeFill="accent4" w:themeFillTint="33"/>
          </w:tcPr>
          <w:p w:rsidR="00F871B3" w:rsidRDefault="00F871B3" w:rsidP="00F871B3">
            <w:pPr>
              <w:tabs>
                <w:tab w:val="left" w:pos="996"/>
              </w:tabs>
            </w:pPr>
            <w:r>
              <w:t>Tell us</w:t>
            </w:r>
            <w:r w:rsidRPr="00F871B3">
              <w:t xml:space="preserve"> about the proposal?</w:t>
            </w:r>
          </w:p>
        </w:tc>
      </w:tr>
      <w:tr w:rsidR="00F871B3" w:rsidTr="00F871B3">
        <w:trPr>
          <w:trHeight w:val="2070"/>
        </w:trPr>
        <w:tc>
          <w:tcPr>
            <w:tcW w:w="9399" w:type="dxa"/>
          </w:tcPr>
          <w:p w:rsidR="00F871B3" w:rsidRDefault="00F871B3" w:rsidP="00F871B3"/>
        </w:tc>
      </w:tr>
      <w:tr w:rsidR="00F871B3" w:rsidTr="00F871B3">
        <w:trPr>
          <w:trHeight w:val="309"/>
        </w:trPr>
        <w:tc>
          <w:tcPr>
            <w:tcW w:w="9399" w:type="dxa"/>
            <w:shd w:val="clear" w:color="auto" w:fill="FFF2CC" w:themeFill="accent4" w:themeFillTint="33"/>
          </w:tcPr>
          <w:p w:rsidR="00F871B3" w:rsidRDefault="00F871B3" w:rsidP="00F871B3">
            <w:r w:rsidRPr="00F871B3">
              <w:t>Is there anything humorous or interesting that has happened between you which you would like referenced in your ceremony?</w:t>
            </w:r>
          </w:p>
        </w:tc>
      </w:tr>
      <w:tr w:rsidR="00F871B3" w:rsidTr="00F871B3">
        <w:trPr>
          <w:trHeight w:val="3128"/>
        </w:trPr>
        <w:tc>
          <w:tcPr>
            <w:tcW w:w="9399" w:type="dxa"/>
          </w:tcPr>
          <w:p w:rsidR="00F871B3" w:rsidRDefault="00F871B3" w:rsidP="00F871B3"/>
        </w:tc>
      </w:tr>
      <w:tr w:rsidR="00F871B3" w:rsidTr="00F871B3">
        <w:trPr>
          <w:trHeight w:val="323"/>
        </w:trPr>
        <w:tc>
          <w:tcPr>
            <w:tcW w:w="9399" w:type="dxa"/>
            <w:shd w:val="clear" w:color="auto" w:fill="FFF2CC" w:themeFill="accent4" w:themeFillTint="33"/>
          </w:tcPr>
          <w:p w:rsidR="00F871B3" w:rsidRDefault="00F871B3" w:rsidP="00F871B3">
            <w:r w:rsidRPr="00F871B3">
              <w:lastRenderedPageBreak/>
              <w:t>What do you like best about each other?</w:t>
            </w:r>
          </w:p>
        </w:tc>
      </w:tr>
      <w:tr w:rsidR="00F871B3" w:rsidTr="00F871B3">
        <w:trPr>
          <w:trHeight w:val="5042"/>
        </w:trPr>
        <w:tc>
          <w:tcPr>
            <w:tcW w:w="9399" w:type="dxa"/>
          </w:tcPr>
          <w:p w:rsidR="0043309B" w:rsidRDefault="0043309B" w:rsidP="00F871B3"/>
          <w:p w:rsidR="00F871B3" w:rsidRDefault="00F871B3" w:rsidP="00F871B3">
            <w:r>
              <w:t>_________on __________:</w:t>
            </w:r>
          </w:p>
          <w:p w:rsidR="00F871B3" w:rsidRDefault="00F871B3" w:rsidP="00F871B3"/>
          <w:p w:rsidR="00F871B3" w:rsidRDefault="00F871B3" w:rsidP="00F871B3"/>
          <w:p w:rsidR="00F871B3" w:rsidRDefault="00F871B3" w:rsidP="00F871B3"/>
          <w:p w:rsidR="00F871B3" w:rsidRDefault="00F871B3" w:rsidP="00F871B3"/>
          <w:p w:rsidR="0043309B" w:rsidRDefault="0043309B" w:rsidP="00F871B3"/>
          <w:p w:rsidR="00F871B3" w:rsidRDefault="00F871B3" w:rsidP="00F871B3"/>
          <w:p w:rsidR="00F871B3" w:rsidRDefault="00F871B3" w:rsidP="00F871B3"/>
          <w:p w:rsidR="00F871B3" w:rsidRDefault="00F871B3" w:rsidP="00F871B3"/>
          <w:p w:rsidR="00F871B3" w:rsidRDefault="00F871B3" w:rsidP="00F871B3"/>
          <w:p w:rsidR="00F871B3" w:rsidRDefault="00F871B3" w:rsidP="00F871B3">
            <w:r>
              <w:t>__________ on __________:</w:t>
            </w:r>
          </w:p>
        </w:tc>
      </w:tr>
      <w:tr w:rsidR="00F871B3" w:rsidTr="00F871B3">
        <w:trPr>
          <w:trHeight w:val="323"/>
        </w:trPr>
        <w:tc>
          <w:tcPr>
            <w:tcW w:w="9399" w:type="dxa"/>
            <w:shd w:val="clear" w:color="auto" w:fill="FFF2CC" w:themeFill="accent4" w:themeFillTint="33"/>
          </w:tcPr>
          <w:p w:rsidR="00F871B3" w:rsidRDefault="00F871B3" w:rsidP="00F871B3">
            <w:pPr>
              <w:tabs>
                <w:tab w:val="left" w:pos="2184"/>
              </w:tabs>
            </w:pPr>
            <w:r w:rsidRPr="00F871B3">
              <w:t>What makes your relationship work?</w:t>
            </w:r>
          </w:p>
        </w:tc>
      </w:tr>
      <w:tr w:rsidR="00F871B3" w:rsidTr="00F871B3">
        <w:trPr>
          <w:trHeight w:val="3629"/>
        </w:trPr>
        <w:tc>
          <w:tcPr>
            <w:tcW w:w="9399" w:type="dxa"/>
          </w:tcPr>
          <w:p w:rsidR="00F871B3" w:rsidRDefault="00F871B3" w:rsidP="00F871B3"/>
        </w:tc>
      </w:tr>
      <w:tr w:rsidR="00F871B3" w:rsidTr="0043309B">
        <w:trPr>
          <w:trHeight w:val="323"/>
        </w:trPr>
        <w:tc>
          <w:tcPr>
            <w:tcW w:w="9399" w:type="dxa"/>
            <w:shd w:val="clear" w:color="auto" w:fill="FFF2CC" w:themeFill="accent4" w:themeFillTint="33"/>
          </w:tcPr>
          <w:p w:rsidR="00F871B3" w:rsidRDefault="0043309B" w:rsidP="00F871B3">
            <w:r w:rsidRPr="0043309B">
              <w:t>Describe your relationship – What do you think the key for you to live a long and happy life together will be?</w:t>
            </w:r>
          </w:p>
        </w:tc>
      </w:tr>
      <w:tr w:rsidR="0043309B" w:rsidTr="0043309B">
        <w:trPr>
          <w:trHeight w:val="3702"/>
        </w:trPr>
        <w:tc>
          <w:tcPr>
            <w:tcW w:w="9399" w:type="dxa"/>
          </w:tcPr>
          <w:p w:rsidR="0043309B" w:rsidRDefault="0043309B" w:rsidP="00F871B3"/>
        </w:tc>
      </w:tr>
    </w:tbl>
    <w:p w:rsidR="007867E5" w:rsidRDefault="007867E5"/>
    <w:sectPr w:rsidR="007867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1B3"/>
    <w:rsid w:val="00097226"/>
    <w:rsid w:val="0043309B"/>
    <w:rsid w:val="007867E5"/>
    <w:rsid w:val="00F87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86482"/>
  <w15:chartTrackingRefBased/>
  <w15:docId w15:val="{7116953F-1119-4A1A-B858-076AF74EF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7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Stephanie</dc:creator>
  <cp:keywords/>
  <dc:description/>
  <cp:lastModifiedBy>Wright, Stephanie</cp:lastModifiedBy>
  <cp:revision>1</cp:revision>
  <dcterms:created xsi:type="dcterms:W3CDTF">2023-02-15T15:43:00Z</dcterms:created>
  <dcterms:modified xsi:type="dcterms:W3CDTF">2023-02-15T16:05:00Z</dcterms:modified>
</cp:coreProperties>
</file>